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5A89" w14:textId="66FE249C" w:rsidR="00B0209D" w:rsidRDefault="00B0209D" w:rsidP="00CA0D68">
      <w:pPr>
        <w:spacing w:after="0"/>
        <w:rPr>
          <w:rFonts w:ascii="Eurostile" w:hAnsi="Eurostile" w:cs="Eurostile"/>
          <w:b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/ Competition – Saturday </w:t>
      </w:r>
      <w:r w:rsidR="00CA0D68">
        <w:rPr>
          <w:rFonts w:ascii="Eurostile" w:hAnsi="Eurostile" w:cs="Eurostile"/>
          <w:b/>
          <w:bCs/>
          <w:color w:val="008100"/>
          <w:szCs w:val="30"/>
        </w:rPr>
        <w:t>April 13</w:t>
      </w:r>
      <w:r w:rsidR="00CA0D68" w:rsidRPr="00CA0D68">
        <w:rPr>
          <w:rFonts w:ascii="Eurostile" w:hAnsi="Eurostile" w:cs="Eurostile"/>
          <w:b/>
          <w:bCs/>
          <w:color w:val="008100"/>
          <w:szCs w:val="30"/>
          <w:vertAlign w:val="superscript"/>
        </w:rPr>
        <w:t>th</w:t>
      </w:r>
      <w:r w:rsidR="00CA0D68">
        <w:rPr>
          <w:rFonts w:ascii="Eurostile" w:hAnsi="Eurostile" w:cs="Eurostile"/>
          <w:b/>
          <w:bCs/>
          <w:color w:val="008100"/>
          <w:szCs w:val="30"/>
        </w:rPr>
        <w:t xml:space="preserve"> 2019</w:t>
      </w:r>
    </w:p>
    <w:p w14:paraId="4C46E634" w14:textId="77777777" w:rsidR="0075497C" w:rsidRPr="0069367F" w:rsidRDefault="0075497C" w:rsidP="0075497C">
      <w:pPr>
        <w:spacing w:after="0"/>
        <w:rPr>
          <w:rFonts w:ascii="Perpetua" w:hAnsi="Perpetua" w:cs="Perpetua"/>
          <w:b/>
          <w:bCs/>
          <w:szCs w:val="30"/>
        </w:rPr>
      </w:pP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56FA27B7" w14:textId="77777777" w:rsidR="0075497C" w:rsidRDefault="0075497C" w:rsidP="0075497C">
      <w:pPr>
        <w:rPr>
          <w:rStyle w:val="Hyperlink"/>
          <w:rFonts w:ascii="Eurostile" w:hAnsi="Eurostile" w:cs="Eurostile"/>
          <w:bCs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www.antiguahorticulture.com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   </w:t>
      </w:r>
      <w:hyperlink r:id="rId5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info@antiguahorticultue.com</w:t>
        </w:r>
      </w:hyperlink>
    </w:p>
    <w:p w14:paraId="55D2749E" w14:textId="77B7411D" w:rsidR="003510FB" w:rsidRPr="00567EE4" w:rsidRDefault="00042B42" w:rsidP="0075497C">
      <w:pPr>
        <w:rPr>
          <w:rFonts w:ascii="Eurostile" w:hAnsi="Eurostile" w:cs="Eurostile"/>
          <w:b/>
          <w:bCs/>
          <w:color w:val="008100"/>
          <w:szCs w:val="30"/>
          <w:u w:val="single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COMPETITION </w:t>
      </w:r>
      <w:r w:rsidR="00F33231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FRUITS AND VEGETABLES </w:t>
      </w:r>
      <w:r w:rsidR="0075497C" w:rsidRPr="00567EE4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MUST BE IN </w:t>
      </w:r>
      <w:r w:rsidR="00CA0D68">
        <w:rPr>
          <w:rFonts w:ascii="Eurostile" w:hAnsi="Eurostile" w:cs="Eurostile"/>
          <w:b/>
          <w:bCs/>
          <w:color w:val="008100"/>
          <w:szCs w:val="30"/>
          <w:u w:val="single"/>
        </w:rPr>
        <w:t>on Friday April 12</w:t>
      </w:r>
      <w:r w:rsidR="00CA0D68" w:rsidRPr="00CA0D68">
        <w:rPr>
          <w:rFonts w:ascii="Eurostile" w:hAnsi="Eurostile" w:cs="Eurostile"/>
          <w:b/>
          <w:bCs/>
          <w:color w:val="008100"/>
          <w:szCs w:val="30"/>
          <w:u w:val="single"/>
          <w:vertAlign w:val="superscript"/>
        </w:rPr>
        <w:t>th</w:t>
      </w:r>
      <w:r w:rsidR="00CA0D68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 2019</w:t>
      </w:r>
      <w:bookmarkStart w:id="0" w:name="_GoBack"/>
      <w:bookmarkEnd w:id="0"/>
      <w:r w:rsidR="003510FB" w:rsidRPr="00567EE4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 </w:t>
      </w:r>
      <w:r w:rsidR="00EB3528" w:rsidRPr="00567EE4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 </w:t>
      </w:r>
    </w:p>
    <w:p w14:paraId="05D0A2C6" w14:textId="77777777" w:rsidR="0075497C" w:rsidRDefault="0075497C" w:rsidP="0075497C">
      <w:pPr>
        <w:rPr>
          <w:rFonts w:ascii="Eurostile" w:hAnsi="Eurostile" w:cs="Eurostile"/>
          <w:b/>
          <w:bCs/>
          <w:color w:val="008100"/>
          <w:szCs w:val="30"/>
        </w:rPr>
      </w:pPr>
      <w:r w:rsidRPr="00C00D1D">
        <w:rPr>
          <w:rFonts w:ascii="Eurostile" w:hAnsi="Eurostile" w:cs="Eurostile"/>
          <w:b/>
          <w:bCs/>
          <w:color w:val="008100"/>
          <w:szCs w:val="30"/>
        </w:rPr>
        <w:t xml:space="preserve">BETWEEN </w:t>
      </w:r>
      <w:r w:rsidR="003510FB">
        <w:rPr>
          <w:rFonts w:ascii="Eurostile" w:hAnsi="Eurostile" w:cs="Eurostile"/>
          <w:b/>
          <w:bCs/>
          <w:color w:val="008100"/>
          <w:szCs w:val="30"/>
        </w:rPr>
        <w:t>9</w:t>
      </w:r>
      <w:r w:rsidRPr="00C00D1D">
        <w:rPr>
          <w:rFonts w:ascii="Eurostile" w:hAnsi="Eurostile" w:cs="Eurostile"/>
          <w:b/>
          <w:bCs/>
          <w:color w:val="008100"/>
          <w:szCs w:val="30"/>
        </w:rPr>
        <w:t xml:space="preserve"> AM AND 5 PM</w:t>
      </w:r>
    </w:p>
    <w:p w14:paraId="30014372" w14:textId="2C76E8BA" w:rsidR="00C75432" w:rsidRDefault="00C75432" w:rsidP="0075497C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THEME </w:t>
      </w:r>
      <w:r w:rsidR="00CA0D68">
        <w:rPr>
          <w:rFonts w:ascii="Eurostile" w:hAnsi="Eurostile" w:cs="Eurostile"/>
          <w:b/>
          <w:bCs/>
          <w:color w:val="008100"/>
          <w:szCs w:val="30"/>
        </w:rPr>
        <w:t>is Wild Plants</w:t>
      </w:r>
    </w:p>
    <w:p w14:paraId="3B854B20" w14:textId="77777777" w:rsidR="00F97A3D" w:rsidRDefault="00D66779" w:rsidP="00F97A3D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ABHS Home </w:t>
      </w:r>
      <w:r w:rsidR="003471BC">
        <w:rPr>
          <w:rFonts w:ascii="Eurostile" w:hAnsi="Eurostile" w:cs="Eurostile"/>
          <w:b/>
          <w:bCs/>
          <w:color w:val="008100"/>
          <w:szCs w:val="30"/>
        </w:rPr>
        <w:t xml:space="preserve">Agave Gardens 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on Friars Hill Road </w:t>
      </w:r>
    </w:p>
    <w:p w14:paraId="039FD4E2" w14:textId="77777777" w:rsidR="0075497C" w:rsidRPr="00180288" w:rsidRDefault="0075497C" w:rsidP="00F97A3D">
      <w:pPr>
        <w:rPr>
          <w:rFonts w:ascii="Eurostile" w:hAnsi="Eurostile" w:cs="Eurostile"/>
          <w:b/>
          <w:bCs/>
          <w:color w:val="000000"/>
          <w:szCs w:val="30"/>
        </w:rPr>
      </w:pPr>
      <w:r w:rsidRPr="00180288">
        <w:rPr>
          <w:rFonts w:ascii="Eurostile" w:hAnsi="Eurostile" w:cs="Eurostile"/>
          <w:b/>
          <w:bCs/>
          <w:color w:val="000000"/>
          <w:szCs w:val="30"/>
        </w:rPr>
        <w:t>ENTRY</w:t>
      </w:r>
      <w:r>
        <w:rPr>
          <w:rFonts w:ascii="Eurostile" w:hAnsi="Eurostile" w:cs="Eurostile"/>
          <w:b/>
          <w:bCs/>
          <w:color w:val="000000"/>
          <w:szCs w:val="30"/>
        </w:rPr>
        <w:t xml:space="preserve"> COMPETITION</w:t>
      </w:r>
      <w:r w:rsidRPr="00180288">
        <w:rPr>
          <w:rFonts w:ascii="Eurostile" w:hAnsi="Eurostile" w:cs="Eurostile"/>
          <w:b/>
          <w:bCs/>
          <w:color w:val="000000"/>
          <w:szCs w:val="30"/>
        </w:rPr>
        <w:t xml:space="preserve"> </w:t>
      </w:r>
      <w:proofErr w:type="gramStart"/>
      <w:r w:rsidRPr="00180288">
        <w:rPr>
          <w:rFonts w:ascii="Eurostile" w:hAnsi="Eurostile" w:cs="Eurostile"/>
          <w:b/>
          <w:bCs/>
          <w:color w:val="000000"/>
          <w:szCs w:val="30"/>
        </w:rPr>
        <w:t>FORM</w:t>
      </w:r>
      <w:r>
        <w:rPr>
          <w:rFonts w:ascii="Eurostile" w:hAnsi="Eurostile" w:cs="Eurostile"/>
          <w:b/>
          <w:bCs/>
          <w:color w:val="000000"/>
          <w:szCs w:val="30"/>
        </w:rPr>
        <w:t xml:space="preserve"> </w:t>
      </w:r>
      <w:r w:rsidR="005540BE">
        <w:rPr>
          <w:rFonts w:ascii="Eurostile" w:hAnsi="Eurostile" w:cs="Eurostile"/>
          <w:b/>
          <w:bCs/>
          <w:color w:val="000000"/>
          <w:szCs w:val="30"/>
        </w:rPr>
        <w:t xml:space="preserve"> Fruit</w:t>
      </w:r>
      <w:proofErr w:type="gramEnd"/>
      <w:r w:rsidR="005540BE">
        <w:rPr>
          <w:rFonts w:ascii="Eurostile" w:hAnsi="Eurostile" w:cs="Eurostile"/>
          <w:b/>
          <w:bCs/>
          <w:color w:val="000000"/>
          <w:szCs w:val="30"/>
        </w:rPr>
        <w:t xml:space="preserve"> and Vegetable</w:t>
      </w:r>
    </w:p>
    <w:p w14:paraId="25B695CE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NAME: ..........................................................................................................</w:t>
      </w:r>
    </w:p>
    <w:p w14:paraId="689DC00C" w14:textId="77777777" w:rsidR="0075497C" w:rsidRPr="00186638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TrebuchetMS" w:hAnsi="TrebuchetMS" w:cs="TrebuchetMS"/>
          <w:sz w:val="22"/>
          <w:szCs w:val="22"/>
        </w:rPr>
        <w:t>DAYTIME TEL No: ............................................................................................................</w:t>
      </w: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1418"/>
        <w:gridCol w:w="1559"/>
        <w:gridCol w:w="1701"/>
        <w:gridCol w:w="2835"/>
      </w:tblGrid>
      <w:tr w:rsidR="00524963" w:rsidRPr="00A26284" w14:paraId="703CC80A" w14:textId="77777777" w:rsidTr="00524963">
        <w:tc>
          <w:tcPr>
            <w:tcW w:w="1701" w:type="dxa"/>
          </w:tcPr>
          <w:p w14:paraId="06DD7FC1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Legumes</w:t>
            </w:r>
          </w:p>
        </w:tc>
        <w:tc>
          <w:tcPr>
            <w:tcW w:w="1559" w:type="dxa"/>
          </w:tcPr>
          <w:p w14:paraId="7A7AB819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Roots and Tubers</w:t>
            </w:r>
          </w:p>
        </w:tc>
        <w:tc>
          <w:tcPr>
            <w:tcW w:w="1418" w:type="dxa"/>
          </w:tcPr>
          <w:p w14:paraId="50F57EA2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Leafy Greens</w:t>
            </w:r>
          </w:p>
        </w:tc>
        <w:tc>
          <w:tcPr>
            <w:tcW w:w="1559" w:type="dxa"/>
          </w:tcPr>
          <w:p w14:paraId="7507E7E3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Brassicas</w:t>
            </w:r>
          </w:p>
        </w:tc>
        <w:tc>
          <w:tcPr>
            <w:tcW w:w="1701" w:type="dxa"/>
          </w:tcPr>
          <w:p w14:paraId="4B57E3E7" w14:textId="77777777" w:rsidR="00524963" w:rsidRDefault="00524963" w:rsidP="00F33231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Alliums</w:t>
            </w:r>
          </w:p>
        </w:tc>
        <w:tc>
          <w:tcPr>
            <w:tcW w:w="2835" w:type="dxa"/>
          </w:tcPr>
          <w:p w14:paraId="05CEF940" w14:textId="77777777" w:rsidR="00524963" w:rsidRPr="00493228" w:rsidRDefault="00524963" w:rsidP="00F33231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Fruit</w:t>
            </w:r>
          </w:p>
        </w:tc>
      </w:tr>
      <w:tr w:rsidR="00524963" w:rsidRPr="00A26284" w14:paraId="49488B09" w14:textId="77777777" w:rsidTr="00524963">
        <w:tc>
          <w:tcPr>
            <w:tcW w:w="1701" w:type="dxa"/>
          </w:tcPr>
          <w:p w14:paraId="66D325E3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D6151DA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298DF09D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5547766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4755F04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35CB09ED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1073A325" w14:textId="77777777" w:rsidTr="00524963">
        <w:tc>
          <w:tcPr>
            <w:tcW w:w="1701" w:type="dxa"/>
          </w:tcPr>
          <w:p w14:paraId="7F0AAC1C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5779B830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739BF9C1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1C945AB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18281F8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66C0E08E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63AECFA2" w14:textId="77777777" w:rsidTr="00524963">
        <w:tc>
          <w:tcPr>
            <w:tcW w:w="1701" w:type="dxa"/>
          </w:tcPr>
          <w:p w14:paraId="3F468A13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102BC742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7A87E5F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A8E67BC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42E6EE3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1460E145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29F76494" w14:textId="77777777" w:rsidTr="00524963">
        <w:tc>
          <w:tcPr>
            <w:tcW w:w="1701" w:type="dxa"/>
          </w:tcPr>
          <w:p w14:paraId="44606333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0CA8434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43E8F37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5F090007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7752FE95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45FD8580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357BAD02" w14:textId="77777777" w:rsidTr="00524963">
        <w:tc>
          <w:tcPr>
            <w:tcW w:w="1701" w:type="dxa"/>
          </w:tcPr>
          <w:p w14:paraId="12DA5CE2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5E29F8C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B39F0B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8D47113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902C284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19ED08EA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0EBD520B" w14:textId="77777777" w:rsidTr="00524963">
        <w:tc>
          <w:tcPr>
            <w:tcW w:w="1701" w:type="dxa"/>
          </w:tcPr>
          <w:p w14:paraId="64A901D0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2B76B7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11A2AB72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897E784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6998825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2B08E170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1B6E1653" w14:textId="77777777" w:rsidTr="00524963">
        <w:tc>
          <w:tcPr>
            <w:tcW w:w="1701" w:type="dxa"/>
          </w:tcPr>
          <w:p w14:paraId="100126FF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1741C48E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11E2CBD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0DA72E7F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1AF7DD3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247AF0A1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</w:tbl>
    <w:p w14:paraId="695B2CB7" w14:textId="77777777" w:rsidR="0075497C" w:rsidRDefault="0075497C" w:rsidP="0075497C">
      <w:pPr>
        <w:rPr>
          <w:rFonts w:ascii="Comic Sans MS" w:hAnsi="Comic Sans MS"/>
        </w:rPr>
        <w:sectPr w:rsidR="0075497C">
          <w:type w:val="continuous"/>
          <w:pgSz w:w="12240" w:h="15840"/>
          <w:pgMar w:top="1440" w:right="1800" w:bottom="1440" w:left="1276" w:header="720" w:footer="720" w:gutter="0"/>
          <w:cols w:space="720"/>
        </w:sectPr>
      </w:pPr>
    </w:p>
    <w:p w14:paraId="69CF5C05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" w:hAnsi="TrebuchetMS" w:cs="TrebuchetMS"/>
          <w:sz w:val="22"/>
          <w:szCs w:val="22"/>
        </w:rPr>
        <w:t>Show rules attached</w:t>
      </w:r>
    </w:p>
    <w:p w14:paraId="530A091A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I have read and agree to abide by all the rules governing the Plant Competition</w:t>
      </w:r>
    </w:p>
    <w:p w14:paraId="430C09C1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3FDF0CC0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Signed_____________________________________________________</w:t>
      </w:r>
    </w:p>
    <w:p w14:paraId="6AF90135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6DB037D3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  <w:sz w:val="22"/>
          <w:szCs w:val="22"/>
        </w:rPr>
      </w:pPr>
      <w:r>
        <w:rPr>
          <w:rFonts w:ascii="TrebuchetMS-Bold" w:hAnsi="TrebuchetMS-Bold" w:cs="TrebuchetMS-Bold"/>
          <w:b/>
          <w:bCs/>
          <w:sz w:val="22"/>
          <w:szCs w:val="22"/>
        </w:rPr>
        <w:t>For office Use only</w:t>
      </w:r>
    </w:p>
    <w:p w14:paraId="1C5A974F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sectPr w:rsidR="0075497C" w:rsidRPr="00A33F1E" w:rsidSect="0075497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MS-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42B42"/>
    <w:rsid w:val="00331A87"/>
    <w:rsid w:val="003471BC"/>
    <w:rsid w:val="003510FB"/>
    <w:rsid w:val="00381357"/>
    <w:rsid w:val="00493228"/>
    <w:rsid w:val="00524963"/>
    <w:rsid w:val="005540BE"/>
    <w:rsid w:val="00567EE4"/>
    <w:rsid w:val="0059677D"/>
    <w:rsid w:val="0075497C"/>
    <w:rsid w:val="00954FC4"/>
    <w:rsid w:val="00980E7B"/>
    <w:rsid w:val="00B0209D"/>
    <w:rsid w:val="00B3423F"/>
    <w:rsid w:val="00C75432"/>
    <w:rsid w:val="00C845BE"/>
    <w:rsid w:val="00CA0D68"/>
    <w:rsid w:val="00D66779"/>
    <w:rsid w:val="00D71662"/>
    <w:rsid w:val="00E35D1D"/>
    <w:rsid w:val="00E81E78"/>
    <w:rsid w:val="00EB3528"/>
    <w:rsid w:val="00F33231"/>
    <w:rsid w:val="00F717A5"/>
    <w:rsid w:val="00F97A3D"/>
    <w:rsid w:val="00FB73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02BD27"/>
  <w15:docId w15:val="{7D87637A-846B-2945-B13C-3127BF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35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1357"/>
    <w:rPr>
      <w:color w:val="0000FF"/>
      <w:u w:val="single"/>
    </w:rPr>
  </w:style>
  <w:style w:type="table" w:styleId="TableGrid">
    <w:name w:val="Table Grid"/>
    <w:basedOn w:val="TableNormal"/>
    <w:uiPriority w:val="59"/>
    <w:rsid w:val="00A3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B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guahorticultue.com" TargetMode="External"/><Relationship Id="rId4" Type="http://schemas.openxmlformats.org/officeDocument/2006/relationships/hyperlink" Target="http://www.antiguahorticul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Caribrep Villas</Company>
  <LinksUpToDate>false</LinksUpToDate>
  <CharactersWithSpaces>1116</CharactersWithSpaces>
  <SharedDoc>false</SharedDoc>
  <HyperlinkBase/>
  <HLinks>
    <vt:vector size="12" baseType="variant"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mailto:info@antiguahorticultue.com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dc:description/>
  <cp:lastModifiedBy>Barbara Japal</cp:lastModifiedBy>
  <cp:revision>2</cp:revision>
  <cp:lastPrinted>2016-02-20T17:06:00Z</cp:lastPrinted>
  <dcterms:created xsi:type="dcterms:W3CDTF">2019-02-14T17:30:00Z</dcterms:created>
  <dcterms:modified xsi:type="dcterms:W3CDTF">2019-02-14T17:30:00Z</dcterms:modified>
  <cp:category/>
</cp:coreProperties>
</file>